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E0" w:rsidRPr="00CA7CE0" w:rsidRDefault="00CA7CE0" w:rsidP="00CA7CE0">
      <w:pPr>
        <w:spacing w:line="276" w:lineRule="auto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下記についてご確認いただけましたら、各項目に</w:t>
      </w:r>
      <w:r w:rsidRPr="0058583D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☑</w:t>
      </w:r>
      <w:r w:rsidRPr="00CA7C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記入の上、</w:t>
      </w:r>
      <w:r w:rsidRPr="00CA7C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ご提出をお願いします。</w:t>
      </w:r>
    </w:p>
    <w:p w:rsidR="00CA7CE0" w:rsidRDefault="00CA7CE0" w:rsidP="00DC039D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51816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192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6pt" to="40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A85EB4" w:rsidRPr="00DC039D" w:rsidRDefault="00DC039D" w:rsidP="00DC039D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C039D">
        <w:rPr>
          <w:rFonts w:ascii="ＭＳ ゴシック" w:eastAsia="ＭＳ ゴシック" w:hAnsi="ＭＳ ゴシック" w:hint="eastAsia"/>
          <w:sz w:val="24"/>
          <w:szCs w:val="24"/>
        </w:rPr>
        <w:t>セミナースペース</w:t>
      </w:r>
      <w:r w:rsidR="00AC3EB7">
        <w:rPr>
          <w:rFonts w:ascii="ＭＳ ゴシック" w:eastAsia="ＭＳ ゴシック" w:hAnsi="ＭＳ ゴシック" w:hint="eastAsia"/>
          <w:sz w:val="24"/>
          <w:szCs w:val="24"/>
        </w:rPr>
        <w:t>の利用について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A85EB4" w:rsidRPr="00A055DF" w:rsidRDefault="00B003F0" w:rsidP="00A055DF">
      <w:pPr>
        <w:pStyle w:val="a7"/>
        <w:numPr>
          <w:ilvl w:val="0"/>
          <w:numId w:val="4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="00BA295B" w:rsidRPr="00A055DF">
        <w:rPr>
          <w:rFonts w:ascii="ＭＳ ゴシック" w:eastAsia="ＭＳ ゴシック" w:hAnsi="ＭＳ ゴシック" w:hint="eastAsia"/>
          <w:sz w:val="24"/>
          <w:szCs w:val="24"/>
        </w:rPr>
        <w:t>に対し、</w:t>
      </w:r>
      <w:r w:rsidR="00A055DF" w:rsidRPr="00A055DF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2F46E3" w:rsidRPr="00A055DF">
        <w:rPr>
          <w:rFonts w:ascii="ＭＳ ゴシック" w:eastAsia="ＭＳ ゴシック" w:hAnsi="ＭＳ ゴシック" w:hint="eastAsia"/>
          <w:sz w:val="24"/>
          <w:szCs w:val="24"/>
        </w:rPr>
        <w:t>「せんだい環境学習館たまきさんサロン</w:t>
      </w:r>
      <w:r w:rsidR="00926A26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2F46E3" w:rsidRPr="00A055DF">
        <w:rPr>
          <w:rFonts w:ascii="ＭＳ ゴシック" w:eastAsia="ＭＳ ゴシック" w:hAnsi="ＭＳ ゴシック" w:hint="eastAsia"/>
          <w:sz w:val="24"/>
          <w:szCs w:val="24"/>
        </w:rPr>
        <w:t>利用時の</w:t>
      </w:r>
      <w:r w:rsidR="00BA295B" w:rsidRPr="00A055DF">
        <w:rPr>
          <w:rFonts w:ascii="ＭＳ ゴシック" w:eastAsia="ＭＳ ゴシック" w:hAnsi="ＭＳ ゴシック" w:hint="eastAsia"/>
          <w:sz w:val="24"/>
          <w:szCs w:val="24"/>
        </w:rPr>
        <w:t>お願い</w:t>
      </w:r>
      <w:r w:rsidR="002F46E3" w:rsidRPr="00A055D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の内容を周知、徹底してください</w:t>
      </w:r>
      <w:r w:rsidR="00F725FC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A295B" w:rsidRPr="00A055DF" w:rsidRDefault="00BA295B" w:rsidP="0058583D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人と人との間隔をできるだけ確保す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るよう、レイアウトや席の配置を工夫してください</w:t>
      </w:r>
      <w:r w:rsidR="00F725FC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85EB4" w:rsidRPr="00A055DF" w:rsidRDefault="00B003F0" w:rsidP="0058583D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="00E95FBA" w:rsidRPr="00A055DF">
        <w:rPr>
          <w:rFonts w:ascii="ＭＳ ゴシック" w:eastAsia="ＭＳ ゴシック" w:hAnsi="ＭＳ ゴシック" w:hint="eastAsia"/>
          <w:sz w:val="24"/>
          <w:szCs w:val="24"/>
        </w:rPr>
        <w:t>の連絡先</w:t>
      </w:r>
      <w:r w:rsidR="00A85EB4" w:rsidRPr="00A055DF">
        <w:rPr>
          <w:rFonts w:ascii="ＭＳ ゴシック" w:eastAsia="ＭＳ ゴシック" w:hAnsi="ＭＳ ゴシック"/>
          <w:sz w:val="24"/>
          <w:szCs w:val="24"/>
        </w:rPr>
        <w:t>把握に努め</w:t>
      </w:r>
      <w:r w:rsidR="00A85EB4" w:rsidRPr="00A055DF">
        <w:rPr>
          <w:rFonts w:ascii="ＭＳ ゴシック" w:eastAsia="ＭＳ ゴシック" w:hAnsi="ＭＳ ゴシック" w:hint="eastAsia"/>
          <w:sz w:val="24"/>
          <w:szCs w:val="24"/>
        </w:rPr>
        <w:t>るほか、厚生労働省から提供されている接触確認アプリ（</w:t>
      </w:r>
      <w:r w:rsidR="00A85EB4" w:rsidRPr="00A055DF">
        <w:rPr>
          <w:rFonts w:ascii="ＭＳ ゴシック" w:eastAsia="ＭＳ ゴシック" w:hAnsi="ＭＳ ゴシック"/>
          <w:sz w:val="24"/>
          <w:szCs w:val="24"/>
        </w:rPr>
        <w:t>COCOA</w:t>
      </w:r>
      <w:r w:rsidR="000D3998">
        <w:rPr>
          <w:rFonts w:ascii="ＭＳ ゴシック" w:eastAsia="ＭＳ ゴシック" w:hAnsi="ＭＳ ゴシック"/>
          <w:sz w:val="24"/>
          <w:szCs w:val="24"/>
        </w:rPr>
        <w:t>）</w:t>
      </w:r>
      <w:r w:rsidR="00A85EB4" w:rsidRPr="00A055DF">
        <w:rPr>
          <w:rFonts w:ascii="ＭＳ ゴシック" w:eastAsia="ＭＳ ゴシック" w:hAnsi="ＭＳ ゴシック"/>
          <w:sz w:val="24"/>
          <w:szCs w:val="24"/>
        </w:rPr>
        <w:t>などの活用を促</w:t>
      </w:r>
      <w:r w:rsidR="00E95FBA" w:rsidRPr="00A055DF">
        <w:rPr>
          <w:rFonts w:ascii="ＭＳ ゴシック" w:eastAsia="ＭＳ ゴシック" w:hAnsi="ＭＳ ゴシック" w:hint="eastAsia"/>
          <w:sz w:val="24"/>
          <w:szCs w:val="24"/>
        </w:rPr>
        <w:t>し、必要に応じ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名簿を作成してください</w:t>
      </w:r>
      <w:r w:rsidR="00E95FBA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85EB4" w:rsidRPr="00A055DF" w:rsidRDefault="00F725FC" w:rsidP="0058583D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セミナースペース利用時は</w:t>
      </w:r>
      <w:r w:rsidR="00DC039D">
        <w:rPr>
          <w:rFonts w:ascii="ＭＳ ゴシック" w:eastAsia="ＭＳ ゴシック" w:hAnsi="ＭＳ ゴシック"/>
          <w:sz w:val="24"/>
          <w:szCs w:val="24"/>
        </w:rPr>
        <w:t>こまめに換気を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行ってください。</w:t>
      </w:r>
      <w:r w:rsidR="00A85EB4" w:rsidRPr="00A055DF">
        <w:rPr>
          <w:rFonts w:ascii="ＭＳ ゴシック" w:eastAsia="ＭＳ ゴシック" w:hAnsi="ＭＳ ゴシック"/>
          <w:sz w:val="24"/>
          <w:szCs w:val="24"/>
        </w:rPr>
        <w:t>（</w:t>
      </w:r>
      <w:r w:rsidR="00102AA7">
        <w:rPr>
          <w:rFonts w:ascii="ＭＳ ゴシック" w:eastAsia="ＭＳ ゴシック" w:hAnsi="ＭＳ ゴシック" w:hint="eastAsia"/>
          <w:sz w:val="24"/>
          <w:szCs w:val="24"/>
        </w:rPr>
        <w:t>30分</w:t>
      </w:r>
      <w:r w:rsidR="00102AA7">
        <w:rPr>
          <w:rFonts w:ascii="ＭＳ ゴシック" w:eastAsia="ＭＳ ゴシック" w:hAnsi="ＭＳ ゴシック"/>
          <w:sz w:val="24"/>
          <w:szCs w:val="24"/>
        </w:rPr>
        <w:t>ごとに</w:t>
      </w:r>
      <w:r w:rsidR="00102AA7">
        <w:rPr>
          <w:rFonts w:ascii="ＭＳ ゴシック" w:eastAsia="ＭＳ ゴシック" w:hAnsi="ＭＳ ゴシック" w:hint="eastAsia"/>
          <w:sz w:val="24"/>
          <w:szCs w:val="24"/>
        </w:rPr>
        <w:t>数</w:t>
      </w:r>
      <w:bookmarkStart w:id="0" w:name="_GoBack"/>
      <w:bookmarkEnd w:id="0"/>
      <w:r w:rsidR="00A85EB4" w:rsidRPr="00A055DF">
        <w:rPr>
          <w:rFonts w:ascii="ＭＳ ゴシック" w:eastAsia="ＭＳ ゴシック" w:hAnsi="ＭＳ ゴシック"/>
          <w:sz w:val="24"/>
          <w:szCs w:val="24"/>
        </w:rPr>
        <w:t>分）</w:t>
      </w:r>
    </w:p>
    <w:p w:rsidR="00A85EB4" w:rsidRDefault="00251803" w:rsidP="0058583D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="00E95FBA" w:rsidRPr="00A055DF">
        <w:rPr>
          <w:rFonts w:ascii="ＭＳ ゴシック" w:eastAsia="ＭＳ ゴシック" w:hAnsi="ＭＳ ゴシック" w:hint="eastAsia"/>
          <w:sz w:val="24"/>
          <w:szCs w:val="24"/>
        </w:rPr>
        <w:t>に感染者が出た場合には、</w:t>
      </w:r>
      <w:r w:rsidR="00B003F0">
        <w:rPr>
          <w:rFonts w:ascii="ＭＳ ゴシック" w:eastAsia="ＭＳ ゴシック" w:hAnsi="ＭＳ ゴシック" w:hint="eastAsia"/>
          <w:sz w:val="24"/>
          <w:szCs w:val="24"/>
        </w:rPr>
        <w:t>たまきさんサロンや</w:t>
      </w:r>
      <w:r w:rsidR="00A85EB4" w:rsidRPr="00A055DF">
        <w:rPr>
          <w:rFonts w:ascii="ＭＳ ゴシック" w:eastAsia="ＭＳ ゴシック" w:hAnsi="ＭＳ ゴシック" w:hint="eastAsia"/>
          <w:sz w:val="24"/>
          <w:szCs w:val="24"/>
        </w:rPr>
        <w:t>保健所</w:t>
      </w:r>
      <w:r w:rsidR="00E95FBA" w:rsidRPr="00A055D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A85EB4" w:rsidRPr="00A055DF">
        <w:rPr>
          <w:rFonts w:ascii="ＭＳ ゴシック" w:eastAsia="ＭＳ ゴシック" w:hAnsi="ＭＳ ゴシック" w:hint="eastAsia"/>
          <w:sz w:val="24"/>
          <w:szCs w:val="24"/>
        </w:rPr>
        <w:t>による調査に協力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="00F725FC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25A6" w:rsidRDefault="00AF25A6" w:rsidP="0058583D">
      <w:pPr>
        <w:spacing w:before="240"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C3EB7" w:rsidRPr="00AC3EB7" w:rsidRDefault="00AC3EB7" w:rsidP="0058583D">
      <w:pPr>
        <w:spacing w:before="240"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上記対策を実施の上、</w:t>
      </w:r>
      <w:r w:rsidR="00475CBD">
        <w:rPr>
          <w:rFonts w:ascii="ＭＳ ゴシック" w:eastAsia="ＭＳ ゴシック" w:hAnsi="ＭＳ ゴシック" w:hint="eastAsia"/>
          <w:sz w:val="24"/>
          <w:szCs w:val="24"/>
        </w:rPr>
        <w:t>令和　　年　　月　　日に</w:t>
      </w:r>
      <w:r>
        <w:rPr>
          <w:rFonts w:ascii="ＭＳ ゴシック" w:eastAsia="ＭＳ ゴシック" w:hAnsi="ＭＳ ゴシック" w:hint="eastAsia"/>
          <w:sz w:val="24"/>
          <w:szCs w:val="24"/>
        </w:rPr>
        <w:t>セミナースペースを利用します。</w:t>
      </w:r>
    </w:p>
    <w:p w:rsidR="00A85EB4" w:rsidRPr="00A055DF" w:rsidRDefault="00A85EB4" w:rsidP="00A055D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F37FE4" w:rsidRPr="00A055DF" w:rsidRDefault="00A055DF" w:rsidP="00A055DF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A055D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確認日　　　年　　月　　日</w:t>
      </w:r>
    </w:p>
    <w:p w:rsidR="00AF2E66" w:rsidRDefault="00A85EB4" w:rsidP="0058583D">
      <w:pPr>
        <w:spacing w:before="240" w:line="276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利用者（団体）</w:t>
      </w:r>
      <w:r w:rsidR="00AF2E66" w:rsidRP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F2E66" w:rsidRP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A85EB4" w:rsidRPr="00A055DF" w:rsidRDefault="00A85EB4" w:rsidP="0058583D">
      <w:pPr>
        <w:spacing w:before="240" w:line="276" w:lineRule="auto"/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A055DF" w:rsidRPr="00A055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55D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F2E66" w:rsidRPr="00A055DF">
        <w:rPr>
          <w:rFonts w:ascii="ＭＳ ゴシック" w:eastAsia="ＭＳ ゴシック" w:hAnsi="ＭＳ ゴシック" w:hint="eastAsia"/>
          <w:sz w:val="24"/>
          <w:szCs w:val="24"/>
        </w:rPr>
        <w:t>（団体代表者）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37FE4"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A055DF" w:rsidRPr="00251803" w:rsidRDefault="00A85EB4" w:rsidP="0058583D">
      <w:pPr>
        <w:spacing w:before="240" w:line="276" w:lineRule="auto"/>
        <w:ind w:rightChars="67" w:right="141"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37FE4"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654C95" w:rsidRPr="00DC039D" w:rsidRDefault="00654C95" w:rsidP="00DC039D">
      <w:pPr>
        <w:spacing w:line="276" w:lineRule="auto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</w:p>
    <w:sectPr w:rsidR="00654C95" w:rsidRPr="00DC039D" w:rsidSect="00AC3EB7">
      <w:pgSz w:w="11906" w:h="16838" w:code="9"/>
      <w:pgMar w:top="426" w:right="1416" w:bottom="426" w:left="1418" w:header="851" w:footer="567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0E" w:rsidRDefault="00D711BF">
      <w:r>
        <w:separator/>
      </w:r>
    </w:p>
  </w:endnote>
  <w:endnote w:type="continuationSeparator" w:id="0">
    <w:p w:rsidR="00A9070E" w:rsidRDefault="00D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0E" w:rsidRDefault="00D711BF">
      <w:r>
        <w:separator/>
      </w:r>
    </w:p>
  </w:footnote>
  <w:footnote w:type="continuationSeparator" w:id="0">
    <w:p w:rsidR="00A9070E" w:rsidRDefault="00D7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560"/>
    <w:multiLevelType w:val="hybridMultilevel"/>
    <w:tmpl w:val="5F1631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B0414"/>
    <w:multiLevelType w:val="hybridMultilevel"/>
    <w:tmpl w:val="62C802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12B91"/>
    <w:multiLevelType w:val="hybridMultilevel"/>
    <w:tmpl w:val="1A12A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22B4E"/>
    <w:multiLevelType w:val="hybridMultilevel"/>
    <w:tmpl w:val="AAA03D3A"/>
    <w:lvl w:ilvl="0" w:tplc="09E266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97F08"/>
    <w:multiLevelType w:val="hybridMultilevel"/>
    <w:tmpl w:val="5EB836FA"/>
    <w:lvl w:ilvl="0" w:tplc="6BDA05E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C686C"/>
    <w:multiLevelType w:val="hybridMultilevel"/>
    <w:tmpl w:val="09E04916"/>
    <w:lvl w:ilvl="0" w:tplc="09E266D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4"/>
    <w:rsid w:val="000500AC"/>
    <w:rsid w:val="000D3998"/>
    <w:rsid w:val="00102AA7"/>
    <w:rsid w:val="00251803"/>
    <w:rsid w:val="002F46E3"/>
    <w:rsid w:val="003B12D7"/>
    <w:rsid w:val="00475CBD"/>
    <w:rsid w:val="0058583D"/>
    <w:rsid w:val="00654C95"/>
    <w:rsid w:val="008D4FC8"/>
    <w:rsid w:val="00926A26"/>
    <w:rsid w:val="00974CFF"/>
    <w:rsid w:val="00A055DF"/>
    <w:rsid w:val="00A85EB4"/>
    <w:rsid w:val="00A9070E"/>
    <w:rsid w:val="00AC3EB7"/>
    <w:rsid w:val="00AF25A6"/>
    <w:rsid w:val="00AF2E66"/>
    <w:rsid w:val="00B003F0"/>
    <w:rsid w:val="00BA295B"/>
    <w:rsid w:val="00CA7CE0"/>
    <w:rsid w:val="00D711BF"/>
    <w:rsid w:val="00DC039D"/>
    <w:rsid w:val="00E95FBA"/>
    <w:rsid w:val="00F37FE4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216E4A"/>
  <w15:chartTrackingRefBased/>
  <w15:docId w15:val="{1FA15421-D058-46EE-B2EA-3FAA246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5EB4"/>
  </w:style>
  <w:style w:type="paragraph" w:styleId="a5">
    <w:name w:val="Balloon Text"/>
    <w:basedOn w:val="a"/>
    <w:link w:val="a6"/>
    <w:uiPriority w:val="99"/>
    <w:semiHidden/>
    <w:unhideWhenUsed/>
    <w:rsid w:val="00A8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5E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F46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八重畑　聡子</dc:creator>
  <cp:keywords/>
  <dc:description/>
  <cp:lastModifiedBy>八重畑　聡子</cp:lastModifiedBy>
  <cp:revision>2</cp:revision>
  <cp:lastPrinted>2021-06-30T08:15:00Z</cp:lastPrinted>
  <dcterms:created xsi:type="dcterms:W3CDTF">2021-09-30T01:55:00Z</dcterms:created>
  <dcterms:modified xsi:type="dcterms:W3CDTF">2021-09-30T01:55:00Z</dcterms:modified>
</cp:coreProperties>
</file>